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B120A" w14:textId="77777777" w:rsidR="00E96A93" w:rsidRPr="00E96A93" w:rsidRDefault="00E96A93" w:rsidP="00E573AE">
      <w:pPr>
        <w:rPr>
          <w:sz w:val="22"/>
        </w:rPr>
      </w:pPr>
    </w:p>
    <w:p w14:paraId="0BFFEC51" w14:textId="77777777" w:rsidR="00E96A93" w:rsidRPr="00E96A93" w:rsidRDefault="00E96A93" w:rsidP="00E573AE">
      <w:pPr>
        <w:rPr>
          <w:sz w:val="22"/>
        </w:rPr>
      </w:pPr>
    </w:p>
    <w:p w14:paraId="74199B5E" w14:textId="77777777" w:rsidR="00E96A93" w:rsidRPr="00E96A93" w:rsidRDefault="00E96A93" w:rsidP="00E573AE">
      <w:pPr>
        <w:rPr>
          <w:sz w:val="22"/>
        </w:rPr>
      </w:pPr>
    </w:p>
    <w:p w14:paraId="156A4AFB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29CB2CF7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7288D8E4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06F5A8E1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14:paraId="195C7191" w14:textId="77777777" w:rsidR="00E96A93" w:rsidRPr="00E96A93" w:rsidRDefault="00E96A93" w:rsidP="00C72678">
      <w:pPr>
        <w:jc w:val="center"/>
        <w:rPr>
          <w:b/>
        </w:rPr>
      </w:pPr>
    </w:p>
    <w:p w14:paraId="0A7D9980" w14:textId="77777777"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0F768477" w14:textId="6BDD3D81" w:rsidR="00E96A93" w:rsidRPr="00E96A93" w:rsidRDefault="00076225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076225">
        <w:rPr>
          <w:rFonts w:ascii="Times New Roman" w:hAnsi="Times New Roman" w:cs="Times New Roman"/>
        </w:rPr>
        <w:t xml:space="preserve">2025 Yılı Dijital ve Yeşil Dönüşüm Teknik Destek Programı </w:t>
      </w:r>
      <w:r w:rsidR="00EB28C5">
        <w:rPr>
          <w:rFonts w:ascii="Times New Roman" w:hAnsi="Times New Roman" w:cs="Times New Roman"/>
        </w:rPr>
        <w:t>“TR21/</w:t>
      </w:r>
      <w:r w:rsidR="00D8528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 w:rsidR="00EB28C5">
        <w:rPr>
          <w:rFonts w:ascii="Times New Roman" w:hAnsi="Times New Roman" w:cs="Times New Roman"/>
        </w:rPr>
        <w:t>/TD</w:t>
      </w:r>
      <w:r>
        <w:rPr>
          <w:rFonts w:ascii="Times New Roman" w:hAnsi="Times New Roman" w:cs="Times New Roman"/>
        </w:rPr>
        <w:t>-DYD</w:t>
      </w:r>
      <w:bookmarkStart w:id="0" w:name="_GoBack"/>
      <w:bookmarkEnd w:id="0"/>
      <w:r w:rsidR="00FE0BC4">
        <w:rPr>
          <w:rFonts w:ascii="Times New Roman" w:hAnsi="Times New Roman" w:cs="Times New Roman"/>
        </w:rPr>
        <w:t>/</w:t>
      </w:r>
      <w:proofErr w:type="gramStart"/>
      <w:r w:rsidR="00FE0BC4">
        <w:rPr>
          <w:rFonts w:ascii="Times New Roman" w:hAnsi="Times New Roman" w:cs="Times New Roman"/>
        </w:rPr>
        <w:t>.</w:t>
      </w:r>
      <w:r w:rsidR="00EB28C5">
        <w:rPr>
          <w:rFonts w:ascii="Times New Roman" w:hAnsi="Times New Roman" w:cs="Times New Roman"/>
        </w:rPr>
        <w:t>…</w:t>
      </w:r>
      <w:proofErr w:type="gramEnd"/>
      <w:r w:rsidR="00EB28C5">
        <w:rPr>
          <w:rFonts w:ascii="Times New Roman" w:hAnsi="Times New Roman" w:cs="Times New Roman"/>
        </w:rPr>
        <w:t>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</w:t>
      </w:r>
      <w:proofErr w:type="gramStart"/>
      <w:r w:rsidR="00E96A93" w:rsidRPr="00E96A93">
        <w:rPr>
          <w:rFonts w:ascii="Times New Roman" w:hAnsi="Times New Roman" w:cs="Times New Roman"/>
        </w:rPr>
        <w:t>olması</w:t>
      </w:r>
      <w:proofErr w:type="gramEnd"/>
      <w:r w:rsidR="00E96A93" w:rsidRPr="00E96A93">
        <w:rPr>
          <w:rFonts w:ascii="Times New Roman" w:hAnsi="Times New Roman" w:cs="Times New Roman"/>
        </w:rPr>
        <w:t xml:space="preserve"> hedeflenmektedir. </w:t>
      </w:r>
    </w:p>
    <w:p w14:paraId="50C48F36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FB6FD7C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4A2742FB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F417538" w14:textId="77777777"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</w:t>
      </w:r>
      <w:r w:rsidRPr="00E96A93">
        <w:rPr>
          <w:color w:val="A6A6A6"/>
        </w:rPr>
        <w:tab/>
        <w:t xml:space="preserve">       </w:t>
      </w:r>
    </w:p>
    <w:p w14:paraId="6D3ABD9B" w14:textId="77777777"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14:paraId="0188E277" w14:textId="77777777"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7B64AC25" w14:textId="77777777" w:rsidR="00E96A93" w:rsidRPr="00E96A93" w:rsidRDefault="00E96A93" w:rsidP="00C72678"/>
    <w:p w14:paraId="602CFB21" w14:textId="77777777" w:rsidR="00E96A93" w:rsidRPr="00E96A93" w:rsidRDefault="00E96A93" w:rsidP="00C72678"/>
    <w:p w14:paraId="38AB17C0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14:paraId="16BAF6C5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1D99AB20" w14:textId="77777777" w:rsidR="00E96A93" w:rsidRPr="00E96A93" w:rsidRDefault="00E96A93" w:rsidP="00C72678">
      <w:pPr>
        <w:rPr>
          <w:b/>
          <w:u w:val="single"/>
        </w:rPr>
      </w:pPr>
    </w:p>
    <w:p w14:paraId="2B46B003" w14:textId="77777777" w:rsidR="00E96A93" w:rsidRPr="00E96A93" w:rsidRDefault="00E96A93" w:rsidP="00C72678">
      <w:pPr>
        <w:rPr>
          <w:b/>
          <w:u w:val="single"/>
        </w:rPr>
      </w:pPr>
    </w:p>
    <w:p w14:paraId="51DB1E35" w14:textId="77777777" w:rsidR="00E96A93" w:rsidRPr="00E96A93" w:rsidRDefault="00E96A93" w:rsidP="00C72678">
      <w:pPr>
        <w:rPr>
          <w:b/>
          <w:u w:val="single"/>
        </w:rPr>
      </w:pPr>
    </w:p>
    <w:p w14:paraId="5E22BD28" w14:textId="77777777" w:rsidR="00E96A93" w:rsidRPr="00E96A93" w:rsidRDefault="00E96A93" w:rsidP="00C72678">
      <w:pPr>
        <w:rPr>
          <w:b/>
          <w:u w:val="single"/>
        </w:rPr>
      </w:pPr>
    </w:p>
    <w:p w14:paraId="75BF8291" w14:textId="77777777" w:rsidR="00E96A93" w:rsidRPr="00E96A93" w:rsidRDefault="00E96A93" w:rsidP="00C72678">
      <w:pPr>
        <w:rPr>
          <w:b/>
          <w:u w:val="single"/>
        </w:rPr>
      </w:pPr>
    </w:p>
    <w:p w14:paraId="4F00E91D" w14:textId="77777777" w:rsidR="00E96A93" w:rsidRPr="00E96A93" w:rsidRDefault="00E96A93" w:rsidP="00C72678">
      <w:pPr>
        <w:rPr>
          <w:b/>
          <w:u w:val="single"/>
        </w:rPr>
      </w:pPr>
    </w:p>
    <w:p w14:paraId="70FBE1DD" w14:textId="77777777" w:rsidR="00E96A93" w:rsidRPr="00E96A93" w:rsidRDefault="00E96A93" w:rsidP="00C72678">
      <w:pPr>
        <w:rPr>
          <w:b/>
          <w:u w:val="single"/>
        </w:rPr>
      </w:pPr>
    </w:p>
    <w:p w14:paraId="0A14BD72" w14:textId="77777777" w:rsidR="00E96A93" w:rsidRPr="00E96A93" w:rsidRDefault="00E96A93" w:rsidP="00C72678">
      <w:pPr>
        <w:rPr>
          <w:b/>
          <w:u w:val="single"/>
        </w:rPr>
      </w:pPr>
    </w:p>
    <w:p w14:paraId="58B47017" w14:textId="77777777" w:rsidR="00E96A93" w:rsidRPr="00E96A93" w:rsidRDefault="00E96A93" w:rsidP="00C72678">
      <w:pPr>
        <w:rPr>
          <w:b/>
          <w:u w:val="single"/>
        </w:rPr>
      </w:pPr>
    </w:p>
    <w:p w14:paraId="1D3D0C9B" w14:textId="77777777" w:rsidR="00E96A93" w:rsidRPr="00E96A93" w:rsidRDefault="00E96A93" w:rsidP="00C72678">
      <w:pPr>
        <w:rPr>
          <w:b/>
          <w:u w:val="single"/>
        </w:rPr>
      </w:pPr>
    </w:p>
    <w:p w14:paraId="4A195F83" w14:textId="77777777" w:rsidR="00E96A93" w:rsidRPr="00E96A93" w:rsidRDefault="00E96A93" w:rsidP="00C72678">
      <w:pPr>
        <w:rPr>
          <w:b/>
          <w:u w:val="single"/>
        </w:rPr>
      </w:pPr>
    </w:p>
    <w:p w14:paraId="4A721030" w14:textId="77777777" w:rsidR="00E96A93" w:rsidRPr="00E96A93" w:rsidRDefault="00E96A93" w:rsidP="00C72678">
      <w:pPr>
        <w:rPr>
          <w:b/>
          <w:u w:val="single"/>
        </w:rPr>
      </w:pPr>
    </w:p>
    <w:p w14:paraId="14E3D4FC" w14:textId="77777777" w:rsidR="00E96A93" w:rsidRPr="00E96A93" w:rsidRDefault="00E96A93" w:rsidP="00C72678">
      <w:pPr>
        <w:rPr>
          <w:b/>
          <w:u w:val="single"/>
        </w:rPr>
      </w:pPr>
    </w:p>
    <w:p w14:paraId="036E8F55" w14:textId="77777777" w:rsidR="00E96A93" w:rsidRPr="00E96A93" w:rsidRDefault="00E96A93" w:rsidP="00C72678">
      <w:pPr>
        <w:rPr>
          <w:b/>
          <w:u w:val="single"/>
        </w:rPr>
      </w:pPr>
    </w:p>
    <w:p w14:paraId="437D63CE" w14:textId="77777777" w:rsidR="00E96A93" w:rsidRPr="00E96A93" w:rsidRDefault="00E96A93" w:rsidP="00C72678">
      <w:pPr>
        <w:rPr>
          <w:b/>
          <w:u w:val="single"/>
        </w:rPr>
      </w:pPr>
    </w:p>
    <w:p w14:paraId="3C6AAAF4" w14:textId="77777777" w:rsidR="00E96A93" w:rsidRPr="00E96A93" w:rsidRDefault="00E96A93" w:rsidP="00C72678">
      <w:pPr>
        <w:rPr>
          <w:b/>
          <w:u w:val="single"/>
        </w:rPr>
      </w:pPr>
    </w:p>
    <w:p w14:paraId="632D39AA" w14:textId="77777777"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14:paraId="590A2598" w14:textId="77777777" w:rsidR="00E96A93" w:rsidRDefault="00E96A93" w:rsidP="00E573AE">
      <w:pPr>
        <w:rPr>
          <w:sz w:val="23"/>
          <w:szCs w:val="23"/>
        </w:rPr>
      </w:pPr>
    </w:p>
    <w:sectPr w:rsidR="00E96A93" w:rsidSect="00E96A93">
      <w:headerReference w:type="default" r:id="rId8"/>
      <w:footerReference w:type="default" r:id="rId9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3CD19" w14:textId="77777777" w:rsidR="00AA3388" w:rsidRDefault="00AA3388">
      <w:r>
        <w:separator/>
      </w:r>
    </w:p>
  </w:endnote>
  <w:endnote w:type="continuationSeparator" w:id="0">
    <w:p w14:paraId="002BCF8E" w14:textId="77777777" w:rsidR="00AA3388" w:rsidRDefault="00AA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B48AE" w14:textId="7591D8BD" w:rsidR="005D6F98" w:rsidRPr="009D3305" w:rsidRDefault="007E2EF3" w:rsidP="00D8058A">
    <w:pPr>
      <w:pStyle w:val="AltBilgi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Cumhuriyet</w:t>
    </w:r>
    <w:r w:rsidR="00753CC8" w:rsidRPr="00753CC8">
      <w:rPr>
        <w:sz w:val="20"/>
        <w:szCs w:val="20"/>
      </w:rPr>
      <w:t xml:space="preserve"> Mahallesi </w:t>
    </w:r>
    <w:r w:rsidR="003640D6">
      <w:rPr>
        <w:sz w:val="20"/>
        <w:szCs w:val="20"/>
      </w:rPr>
      <w:t>Elif Hanım Sok. No:9</w:t>
    </w:r>
    <w:r w:rsidR="00753CC8" w:rsidRPr="00753CC8">
      <w:rPr>
        <w:sz w:val="20"/>
        <w:szCs w:val="20"/>
      </w:rPr>
      <w:t xml:space="preserve"> </w:t>
    </w:r>
    <w:proofErr w:type="spellStart"/>
    <w:r w:rsidR="00753CC8" w:rsidRPr="00753CC8">
      <w:rPr>
        <w:sz w:val="20"/>
        <w:szCs w:val="20"/>
      </w:rPr>
      <w:t>Süleymanpaşa</w:t>
    </w:r>
    <w:proofErr w:type="spellEnd"/>
    <w:r w:rsidR="00753CC8" w:rsidRPr="00753CC8">
      <w:rPr>
        <w:sz w:val="20"/>
        <w:szCs w:val="20"/>
      </w:rPr>
      <w:t>/Tekirdağ</w:t>
    </w:r>
    <w:r w:rsidR="00753CC8">
      <w:rPr>
        <w:sz w:val="20"/>
        <w:szCs w:val="20"/>
      </w:rPr>
      <w:t xml:space="preserve">  </w:t>
    </w:r>
  </w:p>
  <w:p w14:paraId="61C01B6B" w14:textId="77777777"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14:paraId="21E8BA67" w14:textId="77777777" w:rsidR="005D6F98" w:rsidRPr="009D3305" w:rsidRDefault="005D6F98" w:rsidP="00544E98">
    <w:pPr>
      <w:pStyle w:val="AltBilgi"/>
      <w:rPr>
        <w:sz w:val="20"/>
        <w:szCs w:val="20"/>
      </w:rPr>
    </w:pPr>
    <w:proofErr w:type="gramStart"/>
    <w:r w:rsidRPr="00544E98">
      <w:rPr>
        <w:sz w:val="20"/>
        <w:szCs w:val="20"/>
      </w:rPr>
      <w:t>e</w:t>
    </w:r>
    <w:proofErr w:type="gramEnd"/>
    <w:r w:rsidRPr="00544E98">
      <w:rPr>
        <w:sz w:val="20"/>
        <w:szCs w:val="20"/>
      </w:rPr>
      <w:t xml:space="preserve">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7D038" w14:textId="77777777" w:rsidR="00AA3388" w:rsidRDefault="00AA3388">
      <w:r>
        <w:separator/>
      </w:r>
    </w:p>
  </w:footnote>
  <w:footnote w:type="continuationSeparator" w:id="0">
    <w:p w14:paraId="206DCFB8" w14:textId="77777777" w:rsidR="00AA3388" w:rsidRDefault="00AA3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5B3D" w14:textId="77777777" w:rsidR="005D6F98" w:rsidRDefault="005D6F98" w:rsidP="00C86206">
    <w:pPr>
      <w:pStyle w:val="stBilgi"/>
      <w:ind w:hanging="851"/>
    </w:pPr>
  </w:p>
  <w:p w14:paraId="12A803DC" w14:textId="77777777" w:rsidR="0033664F" w:rsidRDefault="0033664F" w:rsidP="00C86206">
    <w:pPr>
      <w:pStyle w:val="stBilgi"/>
      <w:ind w:hanging="851"/>
    </w:pPr>
  </w:p>
  <w:p w14:paraId="52A8DA73" w14:textId="77777777"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14:paraId="32D14B37" w14:textId="77777777" w:rsidR="005D6F98" w:rsidRDefault="005D6F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6225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E4BDD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E2EF3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3388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8528B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7214F6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0F43-802E-4982-9CEA-FF03A86D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Ali Sinan SERT</cp:lastModifiedBy>
  <cp:revision>57</cp:revision>
  <cp:lastPrinted>2016-09-08T08:45:00Z</cp:lastPrinted>
  <dcterms:created xsi:type="dcterms:W3CDTF">2011-11-21T07:20:00Z</dcterms:created>
  <dcterms:modified xsi:type="dcterms:W3CDTF">2025-08-28T06:17:00Z</dcterms:modified>
</cp:coreProperties>
</file>